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AE07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2023961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01B3A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Новомосковский институт (филиал)</w:t>
      </w:r>
    </w:p>
    <w:p w14:paraId="14014382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14:paraId="0F8797FD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FDE7C81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химико-технологический университет им. Д.И. Менделеева»</w:t>
      </w:r>
    </w:p>
    <w:p w14:paraId="755B5885" w14:textId="77777777" w:rsidR="00E7629D" w:rsidRDefault="00E7629D">
      <w:pPr>
        <w:rPr>
          <w:sz w:val="28"/>
          <w:szCs w:val="28"/>
        </w:rPr>
      </w:pPr>
    </w:p>
    <w:p w14:paraId="4C5FE997" w14:textId="5584DE52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202523"/>
      <w:r>
        <w:rPr>
          <w:rFonts w:ascii="Times New Roman" w:hAnsi="Times New Roman" w:cs="Times New Roman"/>
          <w:sz w:val="28"/>
          <w:szCs w:val="28"/>
        </w:rPr>
        <w:t>Факультет «</w:t>
      </w:r>
      <w:r w:rsidR="00505703">
        <w:rPr>
          <w:rFonts w:ascii="Times New Roman" w:hAnsi="Times New Roman" w:cs="Times New Roman"/>
          <w:sz w:val="28"/>
          <w:szCs w:val="28"/>
        </w:rPr>
        <w:t>Заочного и очно-заочного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69128B0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14:paraId="59D2B1D1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«Менеджмент»</w:t>
      </w:r>
    </w:p>
    <w:p w14:paraId="02FC7C84" w14:textId="77777777" w:rsidR="00E7629D" w:rsidRDefault="00E7629D">
      <w:pPr>
        <w:rPr>
          <w:sz w:val="28"/>
          <w:szCs w:val="28"/>
        </w:rPr>
      </w:pPr>
    </w:p>
    <w:p w14:paraId="2B418269" w14:textId="77777777" w:rsidR="00E7629D" w:rsidRDefault="00E7629D">
      <w:pPr>
        <w:rPr>
          <w:sz w:val="28"/>
          <w:szCs w:val="28"/>
        </w:rPr>
      </w:pPr>
    </w:p>
    <w:p w14:paraId="0B34C14E" w14:textId="77777777" w:rsidR="00E7629D" w:rsidRDefault="00E7629D">
      <w:pPr>
        <w:rPr>
          <w:sz w:val="28"/>
          <w:szCs w:val="28"/>
        </w:rPr>
      </w:pPr>
    </w:p>
    <w:p w14:paraId="01E87893" w14:textId="77777777" w:rsidR="00E7629D" w:rsidRDefault="00E7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E664B76" w14:textId="77777777" w:rsidR="00E7629D" w:rsidRDefault="00E7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курсовой работе</w:t>
      </w:r>
    </w:p>
    <w:p w14:paraId="4569C037" w14:textId="77777777" w:rsidR="00E7629D" w:rsidRDefault="00E7629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дисциплине «Антикризисное управление»</w:t>
      </w:r>
    </w:p>
    <w:p w14:paraId="04FFE05E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F1637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4324A" w14:textId="77777777" w:rsidR="00E7629D" w:rsidRDefault="00E7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ФИО</w:t>
      </w:r>
    </w:p>
    <w:p w14:paraId="01DA39D2" w14:textId="77777777" w:rsidR="00E7629D" w:rsidRDefault="00E7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14:paraId="2BE8E736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Шифр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зач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книжки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__________</w:t>
      </w:r>
    </w:p>
    <w:p w14:paraId="20FAC5C2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Бабкина Т.В.</w:t>
      </w:r>
    </w:p>
    <w:p w14:paraId="4F81645D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Волков В.Ю.</w:t>
      </w:r>
    </w:p>
    <w:p w14:paraId="31F4292A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C00E1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AA2A9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F0F06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04D05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78BC4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Новомосковск, 202__</w:t>
      </w:r>
      <w:r>
        <w:br w:type="page"/>
      </w:r>
    </w:p>
    <w:p w14:paraId="56A9949A" w14:textId="77777777" w:rsidR="00E7629D" w:rsidRDefault="00E762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42B6ACD7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Новомосковский институт (филиал)</w:t>
      </w:r>
    </w:p>
    <w:p w14:paraId="75118639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14:paraId="3C573BE8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9A20F37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химико-технологический университет им. Д.И. Менделеева»</w:t>
      </w:r>
    </w:p>
    <w:p w14:paraId="592EAC50" w14:textId="43DA88FC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«</w:t>
      </w:r>
      <w:r w:rsidR="00505703" w:rsidRPr="00505703">
        <w:rPr>
          <w:rFonts w:ascii="Times New Roman" w:hAnsi="Times New Roman" w:cs="Times New Roman"/>
          <w:sz w:val="24"/>
          <w:szCs w:val="24"/>
        </w:rPr>
        <w:t>Факультет «Заочного и очно-заочного обучения»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E95524D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«Менеджмент»</w:t>
      </w:r>
    </w:p>
    <w:p w14:paraId="71833A9F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38.03.02 «Менеджмент»</w:t>
      </w:r>
    </w:p>
    <w:p w14:paraId="526CE045" w14:textId="77777777" w:rsidR="00E7629D" w:rsidRDefault="00E76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4904F" w14:textId="77777777"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C80E6FD" w14:textId="77777777"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«Менеджмент»</w:t>
      </w:r>
    </w:p>
    <w:p w14:paraId="182A4BE8" w14:textId="77777777"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29AECE83" w14:textId="77777777" w:rsidR="00E7629D" w:rsidRDefault="00E7629D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________________В.Ю. Волков</w:t>
      </w:r>
    </w:p>
    <w:p w14:paraId="32353927" w14:textId="77777777" w:rsidR="00E7629D" w:rsidRDefault="00E76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E6489" w14:textId="77777777" w:rsidR="00E7629D" w:rsidRDefault="00E7629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____________2020 г..</w:t>
      </w:r>
    </w:p>
    <w:p w14:paraId="74C3ADAA" w14:textId="77777777" w:rsidR="00E7629D" w:rsidRDefault="00E7629D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11EA410E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14:paraId="62CE77F2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курсовой работе</w:t>
      </w:r>
    </w:p>
    <w:p w14:paraId="25DC7228" w14:textId="77777777" w:rsidR="00E7629D" w:rsidRDefault="00E7629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дисциплине «Антикризисное управление»</w:t>
      </w:r>
    </w:p>
    <w:p w14:paraId="151429F2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9F258" w14:textId="77777777" w:rsidR="00E7629D" w:rsidRDefault="00E7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49F2F41B" w14:textId="77777777" w:rsidR="00E7629D" w:rsidRDefault="00E7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B9D5C" w14:textId="77777777"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074F6" w14:textId="77777777"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приказом по НИ РХТУ №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«  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201   г.</w:t>
      </w:r>
    </w:p>
    <w:p w14:paraId="4B33F774" w14:textId="77777777" w:rsidR="00E7629D" w:rsidRDefault="00E76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9012C" w14:textId="77777777" w:rsidR="00E7629D" w:rsidRDefault="00E7629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Исходные данные:</w:t>
      </w:r>
      <w:r>
        <w:rPr>
          <w:rFonts w:ascii="Times New Roman" w:hAnsi="Times New Roman" w:cs="Times New Roman"/>
          <w:sz w:val="24"/>
          <w:szCs w:val="24"/>
        </w:rPr>
        <w:t xml:space="preserve"> данные характеризующие показатели деятельности организации, формы №1 и №2 бухгалтерской отчетности организации</w:t>
      </w:r>
    </w:p>
    <w:p w14:paraId="259EBB45" w14:textId="77777777" w:rsidR="00E7629D" w:rsidRDefault="00E76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30814" w14:textId="77777777" w:rsidR="00E7629D" w:rsidRDefault="00E7629D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Задание на специальную разработку</w:t>
      </w:r>
    </w:p>
    <w:p w14:paraId="1ED9C215" w14:textId="77777777"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диагностику финансового состояния организации _____________________</w:t>
      </w:r>
    </w:p>
    <w:p w14:paraId="22F758CD" w14:textId="77777777"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признаки фиктивного или преднамеренного банкротства организации</w:t>
      </w:r>
    </w:p>
    <w:p w14:paraId="06167AA8" w14:textId="77777777"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последовательность и особенности реализации процедуры ________________ организации ________________</w:t>
      </w:r>
    </w:p>
    <w:p w14:paraId="276C2BC4" w14:textId="77777777" w:rsidR="00E7629D" w:rsidRDefault="00E762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44868_2736344249"/>
      <w:bookmarkEnd w:id="1"/>
    </w:p>
    <w:p w14:paraId="7BD7C289" w14:textId="77777777" w:rsidR="00E7629D" w:rsidRDefault="00E762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EF4C9" w14:textId="77777777" w:rsidR="00E7629D" w:rsidRDefault="00E762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 и материалы</w:t>
      </w:r>
    </w:p>
    <w:p w14:paraId="331195F7" w14:textId="77777777" w:rsidR="00E7629D" w:rsidRDefault="00E7629D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в области антикризисного управления, финансового менеджмента, финансов организации</w:t>
      </w:r>
    </w:p>
    <w:p w14:paraId="44B3017E" w14:textId="77777777" w:rsidR="00E7629D" w:rsidRDefault="00E7629D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Периодическая печать 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ресурсы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антикризисного управления, финансового менеджмента, финансов организации</w:t>
      </w:r>
    </w:p>
    <w:p w14:paraId="224D13AB" w14:textId="77777777" w:rsidR="00E7629D" w:rsidRDefault="00E7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8593F" w14:textId="77777777" w:rsidR="00E7629D" w:rsidRDefault="00E762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принял к исполнению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       ФИО            /</w:t>
      </w:r>
    </w:p>
    <w:p w14:paraId="2F847C5C" w14:textId="77777777" w:rsidR="00E7629D" w:rsidRDefault="00E7629D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202_ г.</w:t>
      </w:r>
    </w:p>
    <w:p w14:paraId="08A3B14A" w14:textId="77777777" w:rsidR="00E7629D" w:rsidRDefault="00E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/  Бабкина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Т.В. /</w:t>
      </w:r>
    </w:p>
    <w:p w14:paraId="0AD52287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9A42D3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20271D2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Календарный план выполнения задания</w:t>
      </w:r>
    </w:p>
    <w:p w14:paraId="02D53E9D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671"/>
        <w:gridCol w:w="1276"/>
        <w:gridCol w:w="1099"/>
      </w:tblGrid>
      <w:tr w:rsidR="00E7629D" w:rsidRPr="007070A2" w14:paraId="3942D198" w14:textId="77777777" w:rsidTr="007070A2">
        <w:tc>
          <w:tcPr>
            <w:tcW w:w="1701" w:type="dxa"/>
            <w:tcMar>
              <w:left w:w="108" w:type="dxa"/>
            </w:tcMar>
          </w:tcPr>
          <w:p w14:paraId="49CFBECA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5670" w:type="dxa"/>
            <w:tcMar>
              <w:left w:w="108" w:type="dxa"/>
            </w:tcMar>
          </w:tcPr>
          <w:p w14:paraId="41D7163D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Содержание выполненного задания</w:t>
            </w:r>
          </w:p>
        </w:tc>
        <w:tc>
          <w:tcPr>
            <w:tcW w:w="1276" w:type="dxa"/>
            <w:tcMar>
              <w:left w:w="108" w:type="dxa"/>
            </w:tcMar>
          </w:tcPr>
          <w:p w14:paraId="737CFE3F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% по плану</w:t>
            </w:r>
          </w:p>
        </w:tc>
        <w:tc>
          <w:tcPr>
            <w:tcW w:w="1099" w:type="dxa"/>
            <w:tcMar>
              <w:left w:w="108" w:type="dxa"/>
            </w:tcMar>
          </w:tcPr>
          <w:p w14:paraId="1D3299CB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% по факту</w:t>
            </w:r>
          </w:p>
        </w:tc>
      </w:tr>
      <w:tr w:rsidR="00E7629D" w:rsidRPr="007070A2" w14:paraId="30CB1D1A" w14:textId="77777777" w:rsidTr="007070A2">
        <w:tc>
          <w:tcPr>
            <w:tcW w:w="1701" w:type="dxa"/>
            <w:tcMar>
              <w:left w:w="108" w:type="dxa"/>
            </w:tcMar>
          </w:tcPr>
          <w:p w14:paraId="536F8DAF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</w:p>
        </w:tc>
        <w:tc>
          <w:tcPr>
            <w:tcW w:w="5670" w:type="dxa"/>
            <w:tcMar>
              <w:left w:w="108" w:type="dxa"/>
            </w:tcMar>
          </w:tcPr>
          <w:p w14:paraId="799B47C4" w14:textId="77777777"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Получение задания на курсовое проектирование</w:t>
            </w:r>
          </w:p>
        </w:tc>
        <w:tc>
          <w:tcPr>
            <w:tcW w:w="1276" w:type="dxa"/>
            <w:tcMar>
              <w:left w:w="108" w:type="dxa"/>
            </w:tcMar>
          </w:tcPr>
          <w:p w14:paraId="551D1832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583628E1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47240EF5" w14:textId="77777777" w:rsidTr="007070A2">
        <w:tc>
          <w:tcPr>
            <w:tcW w:w="1701" w:type="dxa"/>
            <w:tcMar>
              <w:left w:w="108" w:type="dxa"/>
            </w:tcMar>
          </w:tcPr>
          <w:p w14:paraId="7B282E5B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02.11.2020 -</w:t>
            </w:r>
          </w:p>
        </w:tc>
        <w:tc>
          <w:tcPr>
            <w:tcW w:w="5670" w:type="dxa"/>
            <w:tcMar>
              <w:left w:w="108" w:type="dxa"/>
            </w:tcMar>
          </w:tcPr>
          <w:p w14:paraId="4F8756F0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Диагностика финансового состояния организации _____________________</w:t>
            </w:r>
          </w:p>
          <w:p w14:paraId="161F1506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14:paraId="417646DE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71899B9F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1A71B921" w14:textId="77777777" w:rsidTr="007070A2">
        <w:trPr>
          <w:trHeight w:val="337"/>
        </w:trPr>
        <w:tc>
          <w:tcPr>
            <w:tcW w:w="1701" w:type="dxa"/>
            <w:tcMar>
              <w:left w:w="108" w:type="dxa"/>
            </w:tcMar>
          </w:tcPr>
          <w:p w14:paraId="4D5EB1EF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14:paraId="44DCEB00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Определение признаков фиктивного или преднамеренного банкротства организации</w:t>
            </w:r>
          </w:p>
          <w:p w14:paraId="6A303C49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14:paraId="57859BD4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3BB7EFA7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0C657B87" w14:textId="77777777" w:rsidTr="007070A2">
        <w:tc>
          <w:tcPr>
            <w:tcW w:w="1701" w:type="dxa"/>
            <w:tcMar>
              <w:left w:w="108" w:type="dxa"/>
            </w:tcMar>
          </w:tcPr>
          <w:p w14:paraId="17D7EA34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14:paraId="51407DBE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Определение последовательности и особенностей реализации процедуры ________________ организации ________________</w:t>
            </w:r>
          </w:p>
          <w:p w14:paraId="3224CC59" w14:textId="77777777" w:rsidR="00E7629D" w:rsidRPr="007070A2" w:rsidRDefault="00E7629D" w:rsidP="00707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14:paraId="48C04281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12C43658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7851DDEF" w14:textId="77777777" w:rsidTr="007070A2">
        <w:tc>
          <w:tcPr>
            <w:tcW w:w="1701" w:type="dxa"/>
            <w:tcMar>
              <w:left w:w="108" w:type="dxa"/>
            </w:tcMar>
          </w:tcPr>
          <w:p w14:paraId="2C40AE4E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  <w:tcMar>
              <w:left w:w="108" w:type="dxa"/>
            </w:tcMar>
          </w:tcPr>
          <w:p w14:paraId="486BAC05" w14:textId="77777777" w:rsidR="00E7629D" w:rsidRPr="007070A2" w:rsidRDefault="00E7629D" w:rsidP="007070A2">
            <w:pPr>
              <w:tabs>
                <w:tab w:val="left" w:pos="1758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Оформление пояснительной записки к курсовой работе</w:t>
            </w:r>
          </w:p>
        </w:tc>
        <w:tc>
          <w:tcPr>
            <w:tcW w:w="1276" w:type="dxa"/>
            <w:tcMar>
              <w:left w:w="108" w:type="dxa"/>
            </w:tcMar>
          </w:tcPr>
          <w:p w14:paraId="65B312CE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21E5649F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01DB426A" w14:textId="77777777" w:rsidTr="007070A2">
        <w:tc>
          <w:tcPr>
            <w:tcW w:w="1701" w:type="dxa"/>
            <w:tcMar>
              <w:left w:w="108" w:type="dxa"/>
            </w:tcMar>
          </w:tcPr>
          <w:p w14:paraId="77BC002C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Mar>
              <w:left w:w="108" w:type="dxa"/>
            </w:tcMar>
          </w:tcPr>
          <w:p w14:paraId="025F9CFC" w14:textId="77777777"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Предоставление курсовой работы на проверку руководителю</w:t>
            </w:r>
          </w:p>
        </w:tc>
        <w:tc>
          <w:tcPr>
            <w:tcW w:w="1276" w:type="dxa"/>
            <w:tcMar>
              <w:left w:w="108" w:type="dxa"/>
            </w:tcMar>
          </w:tcPr>
          <w:p w14:paraId="291632E9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53ABD370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29D" w:rsidRPr="007070A2" w14:paraId="409E534F" w14:textId="77777777" w:rsidTr="007070A2">
        <w:tc>
          <w:tcPr>
            <w:tcW w:w="1701" w:type="dxa"/>
            <w:tcMar>
              <w:left w:w="108" w:type="dxa"/>
            </w:tcMar>
          </w:tcPr>
          <w:p w14:paraId="538F7E00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Mar>
              <w:left w:w="108" w:type="dxa"/>
            </w:tcMar>
          </w:tcPr>
          <w:p w14:paraId="42E1A742" w14:textId="77777777" w:rsidR="00E7629D" w:rsidRPr="007070A2" w:rsidRDefault="00E7629D" w:rsidP="007070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0A2">
              <w:rPr>
                <w:rFonts w:ascii="Times New Roman" w:hAnsi="Times New Roman" w:cs="Times New Roman"/>
                <w:sz w:val="26"/>
                <w:szCs w:val="26"/>
              </w:rPr>
              <w:t>Защита курсовой работы</w:t>
            </w:r>
          </w:p>
        </w:tc>
        <w:tc>
          <w:tcPr>
            <w:tcW w:w="1276" w:type="dxa"/>
            <w:tcMar>
              <w:left w:w="108" w:type="dxa"/>
            </w:tcMar>
          </w:tcPr>
          <w:p w14:paraId="65DA76FA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Mar>
              <w:left w:w="108" w:type="dxa"/>
            </w:tcMar>
          </w:tcPr>
          <w:p w14:paraId="09133329" w14:textId="77777777" w:rsidR="00E7629D" w:rsidRPr="007070A2" w:rsidRDefault="00E7629D" w:rsidP="00707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EEC602" w14:textId="77777777" w:rsidR="00E7629D" w:rsidRDefault="00E7629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2EF912" w14:textId="77777777" w:rsidR="00E7629D" w:rsidRDefault="00E7629D">
      <w:pPr>
        <w:rPr>
          <w:vanish/>
        </w:rPr>
      </w:pPr>
      <w:r>
        <w:br w:type="page"/>
      </w:r>
    </w:p>
    <w:p w14:paraId="5015DFCF" w14:textId="77777777" w:rsidR="00E7629D" w:rsidRDefault="00E7629D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t>РЕФЕРАТ</w:t>
      </w:r>
    </w:p>
    <w:p w14:paraId="7237F1D8" w14:textId="77777777"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14:paraId="6745F004" w14:textId="77777777" w:rsidR="00E7629D" w:rsidRDefault="00E7629D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Отчет       с., 1 </w:t>
      </w:r>
      <w:proofErr w:type="spellStart"/>
      <w:proofErr w:type="gramStart"/>
      <w:r>
        <w:rPr>
          <w:rFonts w:ascii="Times New Roman" w:hAnsi="Times New Roman" w:cs="Times New Roman"/>
          <w:vanish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vanish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vanish/>
          <w:sz w:val="24"/>
          <w:szCs w:val="24"/>
        </w:rPr>
        <w:t xml:space="preserve">    рис.,       табл.,        </w:t>
      </w:r>
      <w:proofErr w:type="spellStart"/>
      <w:r>
        <w:rPr>
          <w:rFonts w:ascii="Times New Roman" w:hAnsi="Times New Roman" w:cs="Times New Roman"/>
          <w:vanish/>
          <w:sz w:val="24"/>
          <w:szCs w:val="24"/>
        </w:rPr>
        <w:t>источн</w:t>
      </w:r>
      <w:proofErr w:type="spellEnd"/>
      <w:r>
        <w:rPr>
          <w:rFonts w:ascii="Times New Roman" w:hAnsi="Times New Roman" w:cs="Times New Roman"/>
          <w:vanish/>
          <w:sz w:val="24"/>
          <w:szCs w:val="24"/>
        </w:rPr>
        <w:t xml:space="preserve">,           </w:t>
      </w:r>
      <w:proofErr w:type="spellStart"/>
      <w:r>
        <w:rPr>
          <w:rFonts w:ascii="Times New Roman" w:hAnsi="Times New Roman" w:cs="Times New Roman"/>
          <w:vanish/>
          <w:sz w:val="24"/>
          <w:szCs w:val="24"/>
        </w:rPr>
        <w:t>прилож</w:t>
      </w:r>
      <w:proofErr w:type="spellEnd"/>
    </w:p>
    <w:p w14:paraId="0115AFBC" w14:textId="77777777"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14:paraId="38037073" w14:textId="77777777" w:rsidR="00E7629D" w:rsidRDefault="00E7629D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КЛЮЧЕВЫЕ СЛОВА</w:t>
      </w:r>
    </w:p>
    <w:p w14:paraId="76FDCB9C" w14:textId="77777777" w:rsidR="00E7629D" w:rsidRDefault="00E7629D">
      <w:pPr>
        <w:rPr>
          <w:rFonts w:ascii="Times New Roman" w:hAnsi="Times New Roman" w:cs="Times New Roman"/>
          <w:vanish/>
          <w:sz w:val="24"/>
          <w:szCs w:val="24"/>
        </w:rPr>
      </w:pPr>
    </w:p>
    <w:p w14:paraId="01791131" w14:textId="77777777"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Объектом исследования является</w:t>
      </w:r>
    </w:p>
    <w:p w14:paraId="1C953F79" w14:textId="77777777"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Цель работы</w:t>
      </w:r>
    </w:p>
    <w:p w14:paraId="24B0C10D" w14:textId="77777777"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Актуальность (2-3 предложения)</w:t>
      </w:r>
    </w:p>
    <w:p w14:paraId="2BEAE8A0" w14:textId="77777777"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Выводы</w:t>
      </w:r>
    </w:p>
    <w:p w14:paraId="6DEB1C99" w14:textId="77777777" w:rsidR="00E7629D" w:rsidRDefault="00E7629D">
      <w:pPr>
        <w:spacing w:after="0" w:line="360" w:lineRule="auto"/>
        <w:ind w:firstLine="709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Значимость</w:t>
      </w:r>
    </w:p>
    <w:p w14:paraId="6FB5134D" w14:textId="77777777" w:rsidR="00E7629D" w:rsidRDefault="00E7629D">
      <w:pPr>
        <w:spacing w:after="0" w:line="360" w:lineRule="auto"/>
        <w:ind w:firstLine="709"/>
      </w:pPr>
      <w:r>
        <w:rPr>
          <w:rFonts w:ascii="Times New Roman" w:hAnsi="Times New Roman" w:cs="Times New Roman"/>
          <w:vanish/>
          <w:sz w:val="24"/>
          <w:szCs w:val="24"/>
        </w:rPr>
        <w:t>Эффективность</w:t>
      </w:r>
    </w:p>
    <w:sectPr w:rsidR="00E7629D" w:rsidSect="0025588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E1A2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9615A74"/>
    <w:multiLevelType w:val="multilevel"/>
    <w:tmpl w:val="FFFFFFFF"/>
    <w:lvl w:ilvl="0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88"/>
    <w:rsid w:val="00255888"/>
    <w:rsid w:val="00505703"/>
    <w:rsid w:val="007070A2"/>
    <w:rsid w:val="009664FA"/>
    <w:rsid w:val="00DC6105"/>
    <w:rsid w:val="00E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FB908"/>
  <w15:docId w15:val="{05CEE0F9-D3FB-4102-A58B-6F0CD0FE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2558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5588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42C"/>
  </w:style>
  <w:style w:type="paragraph" w:styleId="a5">
    <w:name w:val="List"/>
    <w:basedOn w:val="a3"/>
    <w:uiPriority w:val="99"/>
    <w:rsid w:val="00255888"/>
    <w:rPr>
      <w:rFonts w:cs="Mangal"/>
    </w:rPr>
  </w:style>
  <w:style w:type="paragraph" w:styleId="a6">
    <w:name w:val="caption"/>
    <w:basedOn w:val="a"/>
    <w:uiPriority w:val="99"/>
    <w:qFormat/>
    <w:rsid w:val="002558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rsid w:val="00255888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table" w:styleId="a9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4911-3570-42BF-B26E-8E6AEAC1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Ивановна</dc:creator>
  <cp:keywords/>
  <dc:description/>
  <cp:lastModifiedBy>Бабкина Татьяна Владимировна</cp:lastModifiedBy>
  <cp:revision>2</cp:revision>
  <cp:lastPrinted>2017-12-25T07:53:00Z</cp:lastPrinted>
  <dcterms:created xsi:type="dcterms:W3CDTF">2021-11-07T15:35:00Z</dcterms:created>
  <dcterms:modified xsi:type="dcterms:W3CDTF">2021-11-07T15:35:00Z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